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54D3B" w14:textId="77777777" w:rsidR="000D0563" w:rsidRPr="00FE37CD" w:rsidRDefault="000D0563" w:rsidP="004145AE">
      <w:pPr>
        <w:jc w:val="center"/>
        <w:rPr>
          <w:rFonts w:ascii="Arial" w:hAnsi="Arial" w:cs="Arial"/>
          <w:b/>
          <w:sz w:val="20"/>
          <w:szCs w:val="20"/>
        </w:rPr>
      </w:pPr>
      <w:r w:rsidRPr="00FE37CD">
        <w:rPr>
          <w:rFonts w:ascii="Arial" w:hAnsi="Arial" w:cs="Arial"/>
          <w:b/>
          <w:sz w:val="20"/>
          <w:szCs w:val="20"/>
        </w:rPr>
        <w:t>BAHAGIAN KESIHATAN PERGIGIAN NEGERI PERLIS</w:t>
      </w:r>
    </w:p>
    <w:p w14:paraId="4D60A16E" w14:textId="768F9BB1" w:rsidR="004145AE" w:rsidRDefault="000D0563" w:rsidP="004145AE">
      <w:pPr>
        <w:jc w:val="center"/>
        <w:rPr>
          <w:rFonts w:ascii="Arial" w:hAnsi="Arial" w:cs="Arial"/>
          <w:b/>
          <w:sz w:val="20"/>
          <w:szCs w:val="20"/>
        </w:rPr>
      </w:pPr>
      <w:r w:rsidRPr="00FE37CD">
        <w:rPr>
          <w:rFonts w:ascii="Arial" w:hAnsi="Arial" w:cs="Arial"/>
          <w:b/>
          <w:sz w:val="20"/>
          <w:szCs w:val="20"/>
        </w:rPr>
        <w:t>BORANG KEBENARAN</w:t>
      </w:r>
      <w:r w:rsidR="00C57EAB" w:rsidRPr="00FE37CD">
        <w:rPr>
          <w:rFonts w:ascii="Arial" w:hAnsi="Arial" w:cs="Arial"/>
          <w:b/>
          <w:sz w:val="20"/>
          <w:szCs w:val="20"/>
        </w:rPr>
        <w:t xml:space="preserve"> </w:t>
      </w:r>
      <w:r w:rsidRPr="00FE37CD">
        <w:rPr>
          <w:rFonts w:ascii="Arial" w:hAnsi="Arial" w:cs="Arial"/>
          <w:b/>
          <w:sz w:val="20"/>
          <w:szCs w:val="20"/>
        </w:rPr>
        <w:t xml:space="preserve">RAWATAN </w:t>
      </w:r>
      <w:r w:rsidR="00CC7C13" w:rsidRPr="00FE37CD">
        <w:rPr>
          <w:rFonts w:ascii="Arial" w:hAnsi="Arial" w:cs="Arial"/>
          <w:b/>
          <w:sz w:val="20"/>
          <w:szCs w:val="20"/>
        </w:rPr>
        <w:t>ORTODONTIK</w:t>
      </w:r>
    </w:p>
    <w:p w14:paraId="1BD70F00" w14:textId="3D5FE15A" w:rsidR="00DB7311" w:rsidRPr="00FE37CD" w:rsidRDefault="00DB7311" w:rsidP="00FC6C99">
      <w:pPr>
        <w:jc w:val="both"/>
        <w:rPr>
          <w:rFonts w:ascii="Arial" w:hAnsi="Arial" w:cs="Arial"/>
          <w:b/>
          <w:sz w:val="20"/>
          <w:szCs w:val="20"/>
        </w:rPr>
      </w:pPr>
      <w:r w:rsidRPr="00FE37CD">
        <w:rPr>
          <w:rFonts w:ascii="Arial" w:hAnsi="Arial" w:cs="Arial"/>
          <w:b/>
          <w:sz w:val="20"/>
          <w:szCs w:val="20"/>
        </w:rPr>
        <w:t>TEMUJANJI</w:t>
      </w:r>
    </w:p>
    <w:p w14:paraId="02C50BEB" w14:textId="27E828F8" w:rsidR="00831769" w:rsidRDefault="00C57EAB" w:rsidP="00FC6C99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Cs/>
          <w:sz w:val="20"/>
          <w:szCs w:val="20"/>
        </w:rPr>
      </w:pPr>
      <w:r w:rsidRPr="00FE37CD">
        <w:rPr>
          <w:rFonts w:ascii="Arial" w:hAnsi="Arial" w:cs="Arial"/>
          <w:bCs/>
          <w:sz w:val="20"/>
          <w:szCs w:val="20"/>
        </w:rPr>
        <w:t>Pesakit perlu menerima risiko kemungkinan berlaku penukaran tarikh temujanji pada saat akhir kerana hal-hal yang tidak dapat dielakkan.</w:t>
      </w:r>
    </w:p>
    <w:p w14:paraId="10786A38" w14:textId="77777777" w:rsidR="00A93281" w:rsidRPr="00FE37CD" w:rsidRDefault="00A93281" w:rsidP="00A93281">
      <w:pPr>
        <w:pStyle w:val="ListParagraph"/>
        <w:jc w:val="both"/>
        <w:rPr>
          <w:rFonts w:ascii="Arial" w:hAnsi="Arial" w:cs="Arial"/>
          <w:bCs/>
          <w:sz w:val="20"/>
          <w:szCs w:val="20"/>
        </w:rPr>
      </w:pPr>
    </w:p>
    <w:p w14:paraId="5167C6CE" w14:textId="225507B3" w:rsidR="00831769" w:rsidRPr="00FE37CD" w:rsidRDefault="00831769" w:rsidP="00FC6C99">
      <w:pPr>
        <w:jc w:val="both"/>
        <w:rPr>
          <w:rFonts w:ascii="Arial" w:hAnsi="Arial" w:cs="Arial"/>
          <w:b/>
          <w:sz w:val="20"/>
          <w:szCs w:val="20"/>
        </w:rPr>
      </w:pPr>
      <w:r w:rsidRPr="00FE37CD">
        <w:rPr>
          <w:rFonts w:ascii="Arial" w:hAnsi="Arial" w:cs="Arial"/>
          <w:b/>
          <w:sz w:val="20"/>
          <w:szCs w:val="20"/>
        </w:rPr>
        <w:t>KOS RAWATAN</w:t>
      </w:r>
    </w:p>
    <w:p w14:paraId="3B55B897" w14:textId="1788FAFE" w:rsidR="00723B11" w:rsidRPr="00FE37CD" w:rsidRDefault="00033079" w:rsidP="00FC6C99">
      <w:pPr>
        <w:pStyle w:val="ListParagraph"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FE37CD">
        <w:rPr>
          <w:rFonts w:ascii="Arial" w:eastAsia="Times New Roman" w:hAnsi="Arial" w:cs="Arial"/>
          <w:sz w:val="20"/>
          <w:szCs w:val="20"/>
        </w:rPr>
        <w:t>Bayaran tidak akan dikembalikan kepada pesakit jika rawatan ortodontik ditamatkan lebih awal atas sebab-sebab tertentu.</w:t>
      </w:r>
    </w:p>
    <w:p w14:paraId="1E971F89" w14:textId="033F0410" w:rsidR="00723B11" w:rsidRPr="00FE37CD" w:rsidRDefault="00D756FE" w:rsidP="00FC6C99">
      <w:pPr>
        <w:pStyle w:val="ListParagraph"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FE37CD">
        <w:rPr>
          <w:rFonts w:ascii="Arial" w:eastAsia="Times New Roman" w:hAnsi="Arial" w:cs="Arial"/>
          <w:sz w:val="20"/>
          <w:szCs w:val="20"/>
        </w:rPr>
        <w:t xml:space="preserve">Pesakit perlu menanggung kos pembaikan/ penggantian aplians jika terdapat </w:t>
      </w:r>
      <w:r w:rsidR="00830F37" w:rsidRPr="00FE37CD">
        <w:rPr>
          <w:rFonts w:ascii="Arial" w:eastAsia="Times New Roman" w:hAnsi="Arial" w:cs="Arial"/>
          <w:sz w:val="20"/>
          <w:szCs w:val="20"/>
        </w:rPr>
        <w:t xml:space="preserve">sebarang </w:t>
      </w:r>
      <w:r w:rsidRPr="00FE37CD">
        <w:rPr>
          <w:rFonts w:ascii="Arial" w:eastAsia="Times New Roman" w:hAnsi="Arial" w:cs="Arial"/>
          <w:sz w:val="20"/>
          <w:szCs w:val="20"/>
        </w:rPr>
        <w:t>kerosakan pada aplians</w:t>
      </w:r>
      <w:r w:rsidR="00706E05" w:rsidRPr="00FE37CD">
        <w:rPr>
          <w:rFonts w:ascii="Arial" w:eastAsia="Times New Roman" w:hAnsi="Arial" w:cs="Arial"/>
          <w:sz w:val="20"/>
          <w:szCs w:val="20"/>
        </w:rPr>
        <w:t xml:space="preserve"> akibat kecuaian pesakit</w:t>
      </w:r>
      <w:r w:rsidRPr="00FE37CD">
        <w:rPr>
          <w:rFonts w:ascii="Arial" w:eastAsia="Times New Roman" w:hAnsi="Arial" w:cs="Arial"/>
          <w:sz w:val="20"/>
          <w:szCs w:val="20"/>
        </w:rPr>
        <w:t xml:space="preserve"> (termasuk pesakit yang mempunyai GL)</w:t>
      </w:r>
    </w:p>
    <w:p w14:paraId="2203494F" w14:textId="3B946491" w:rsidR="002837F0" w:rsidRDefault="00033079" w:rsidP="00FC6C99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Cs/>
          <w:sz w:val="20"/>
          <w:szCs w:val="20"/>
          <w:lang w:val="en-US"/>
        </w:rPr>
      </w:pPr>
      <w:r w:rsidRPr="00FE37CD">
        <w:rPr>
          <w:rFonts w:ascii="Arial" w:hAnsi="Arial" w:cs="Arial"/>
          <w:bCs/>
          <w:sz w:val="20"/>
          <w:szCs w:val="20"/>
          <w:lang w:val="en-US"/>
        </w:rPr>
        <w:t>Sekiranya pesakit ingin memohon rekod pergigian termasuk model gigi, foto, x-ray dan lain-lain, surat rasmi perlu dikemukakan kepada jabatan. Kadar bayaran untuk rekod pergigian adalah mengikut Perintah Fi ( Perubatan) (Pindaan) 2017</w:t>
      </w:r>
      <w:r w:rsidR="00A93281">
        <w:t>.</w:t>
      </w:r>
    </w:p>
    <w:p w14:paraId="5211F10C" w14:textId="331514E0" w:rsidR="002837F0" w:rsidRPr="00FE37CD" w:rsidRDefault="002837F0" w:rsidP="00FC6C99">
      <w:pPr>
        <w:jc w:val="both"/>
        <w:rPr>
          <w:rFonts w:ascii="Arial" w:hAnsi="Arial" w:cs="Arial"/>
          <w:b/>
          <w:sz w:val="20"/>
          <w:szCs w:val="20"/>
        </w:rPr>
      </w:pPr>
      <w:r w:rsidRPr="00FE37CD">
        <w:rPr>
          <w:rFonts w:ascii="Arial" w:hAnsi="Arial" w:cs="Arial"/>
          <w:b/>
          <w:sz w:val="20"/>
          <w:szCs w:val="20"/>
          <w:u w:val="single"/>
        </w:rPr>
        <w:t>PENAMATAN RAWATAN</w:t>
      </w:r>
    </w:p>
    <w:p w14:paraId="48D0EE69" w14:textId="77777777" w:rsidR="00933CAB" w:rsidRPr="00FE37CD" w:rsidRDefault="00933CAB" w:rsidP="00FC6C99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bCs/>
          <w:sz w:val="20"/>
          <w:szCs w:val="20"/>
        </w:rPr>
      </w:pPr>
      <w:r w:rsidRPr="00FE37CD">
        <w:rPr>
          <w:rFonts w:ascii="Arial" w:hAnsi="Arial" w:cs="Arial"/>
          <w:bCs/>
          <w:sz w:val="20"/>
          <w:szCs w:val="20"/>
        </w:rPr>
        <w:t>Klinik Pergigian Pakar Ortodontik berhak untuk menamatkan rawatan ortodontik sekiranya pesakit:</w:t>
      </w:r>
    </w:p>
    <w:p w14:paraId="12571760" w14:textId="047C1BF7" w:rsidR="00933CAB" w:rsidRPr="00FE37CD" w:rsidRDefault="00933CAB" w:rsidP="00FC6C99">
      <w:pPr>
        <w:pStyle w:val="ListParagraph"/>
        <w:numPr>
          <w:ilvl w:val="0"/>
          <w:numId w:val="9"/>
        </w:numPr>
        <w:ind w:left="1843" w:hanging="142"/>
        <w:jc w:val="both"/>
        <w:rPr>
          <w:rFonts w:ascii="Arial" w:hAnsi="Arial" w:cs="Arial"/>
          <w:bCs/>
          <w:sz w:val="20"/>
          <w:szCs w:val="20"/>
        </w:rPr>
      </w:pPr>
      <w:r w:rsidRPr="00FE37CD">
        <w:rPr>
          <w:rFonts w:ascii="Arial" w:hAnsi="Arial" w:cs="Arial"/>
          <w:bCs/>
          <w:sz w:val="20"/>
          <w:szCs w:val="20"/>
        </w:rPr>
        <w:t>tidak menghadiri temujanji yang ditetapkan tanpa sebab yang munasabah 3 kali berturut-turut</w:t>
      </w:r>
      <w:r w:rsidR="000040E0" w:rsidRPr="00FE37CD">
        <w:rPr>
          <w:rFonts w:ascii="Arial" w:hAnsi="Arial" w:cs="Arial"/>
          <w:bCs/>
          <w:sz w:val="20"/>
          <w:szCs w:val="20"/>
        </w:rPr>
        <w:t>.</w:t>
      </w:r>
    </w:p>
    <w:p w14:paraId="32288090" w14:textId="2377F502" w:rsidR="00933CAB" w:rsidRPr="00FE37CD" w:rsidRDefault="00933CAB" w:rsidP="00FC6C99">
      <w:pPr>
        <w:pStyle w:val="ListParagraph"/>
        <w:numPr>
          <w:ilvl w:val="0"/>
          <w:numId w:val="9"/>
        </w:numPr>
        <w:ind w:left="1843" w:hanging="142"/>
        <w:jc w:val="both"/>
        <w:rPr>
          <w:rFonts w:ascii="Arial" w:hAnsi="Arial" w:cs="Arial"/>
          <w:bCs/>
          <w:sz w:val="20"/>
          <w:szCs w:val="20"/>
        </w:rPr>
      </w:pPr>
      <w:r w:rsidRPr="00FE37CD">
        <w:rPr>
          <w:rFonts w:ascii="Arial" w:hAnsi="Arial" w:cs="Arial"/>
          <w:bCs/>
          <w:sz w:val="20"/>
          <w:szCs w:val="20"/>
        </w:rPr>
        <w:t>menunjukkan kebersihan mulut yang tidak memuaskan (GIS =3</w:t>
      </w:r>
      <w:r w:rsidR="00AD6F0D" w:rsidRPr="00FE37CD">
        <w:rPr>
          <w:rFonts w:ascii="Arial" w:hAnsi="Arial" w:cs="Arial"/>
          <w:bCs/>
          <w:sz w:val="20"/>
          <w:szCs w:val="20"/>
        </w:rPr>
        <w:t xml:space="preserve"> </w:t>
      </w:r>
      <w:r w:rsidR="00082406" w:rsidRPr="00FE37CD">
        <w:rPr>
          <w:rFonts w:ascii="Arial" w:hAnsi="Arial" w:cs="Arial"/>
          <w:bCs/>
          <w:sz w:val="20"/>
          <w:szCs w:val="20"/>
        </w:rPr>
        <w:t xml:space="preserve">iaitu </w:t>
      </w:r>
      <w:r w:rsidR="00174350" w:rsidRPr="00FE37CD">
        <w:rPr>
          <w:rFonts w:ascii="Arial" w:hAnsi="Arial" w:cs="Arial"/>
          <w:bCs/>
          <w:sz w:val="20"/>
          <w:szCs w:val="20"/>
        </w:rPr>
        <w:t>keradangan</w:t>
      </w:r>
      <w:r w:rsidR="00082406" w:rsidRPr="00FE37CD">
        <w:rPr>
          <w:rFonts w:ascii="Arial" w:hAnsi="Arial" w:cs="Arial"/>
          <w:bCs/>
          <w:sz w:val="20"/>
          <w:szCs w:val="20"/>
        </w:rPr>
        <w:t xml:space="preserve"> gusi beserta karang gigi</w:t>
      </w:r>
      <w:r w:rsidR="00AD6F0D" w:rsidRPr="00FE37CD">
        <w:rPr>
          <w:rFonts w:ascii="Arial" w:hAnsi="Arial" w:cs="Arial"/>
          <w:bCs/>
          <w:sz w:val="20"/>
          <w:szCs w:val="20"/>
        </w:rPr>
        <w:t xml:space="preserve"> atau skor BPE 3 ke atas iaitu memiliki</w:t>
      </w:r>
      <w:r w:rsidR="00174350" w:rsidRPr="00FE37CD">
        <w:rPr>
          <w:rFonts w:ascii="Arial" w:hAnsi="Arial" w:cs="Arial"/>
          <w:bCs/>
          <w:sz w:val="20"/>
          <w:szCs w:val="20"/>
        </w:rPr>
        <w:t xml:space="preserve"> penyakit gusi yang teruk</w:t>
      </w:r>
      <w:r w:rsidRPr="00FE37CD">
        <w:rPr>
          <w:rFonts w:ascii="Arial" w:hAnsi="Arial" w:cs="Arial"/>
          <w:bCs/>
          <w:sz w:val="20"/>
          <w:szCs w:val="20"/>
        </w:rPr>
        <w:t xml:space="preserve">) setelah diberikan tunjuk ajar kebersihan mulut (oral hygiene instruction) dalam 3 kali temujanji berturut-turut. </w:t>
      </w:r>
    </w:p>
    <w:p w14:paraId="56D8E11D" w14:textId="01407890" w:rsidR="00933CAB" w:rsidRPr="00FE37CD" w:rsidRDefault="00933CAB" w:rsidP="00FC6C99">
      <w:pPr>
        <w:pStyle w:val="ListParagraph"/>
        <w:numPr>
          <w:ilvl w:val="0"/>
          <w:numId w:val="9"/>
        </w:numPr>
        <w:ind w:left="1843" w:hanging="142"/>
        <w:jc w:val="both"/>
        <w:rPr>
          <w:rFonts w:ascii="Arial" w:hAnsi="Arial" w:cs="Arial"/>
          <w:bCs/>
          <w:sz w:val="20"/>
          <w:szCs w:val="20"/>
        </w:rPr>
      </w:pPr>
      <w:r w:rsidRPr="00FE37CD">
        <w:rPr>
          <w:rFonts w:ascii="Arial" w:hAnsi="Arial" w:cs="Arial"/>
          <w:bCs/>
          <w:sz w:val="20"/>
          <w:szCs w:val="20"/>
        </w:rPr>
        <w:t>mengalami penyakit pergigian yang teruk</w:t>
      </w:r>
      <w:r w:rsidR="00082406" w:rsidRPr="00FE37CD">
        <w:rPr>
          <w:rFonts w:ascii="Arial" w:hAnsi="Arial" w:cs="Arial"/>
          <w:bCs/>
          <w:sz w:val="20"/>
          <w:szCs w:val="20"/>
        </w:rPr>
        <w:t xml:space="preserve"> (contoh: karies gigi yang melibatkan pulpa, bernanah, penyakit </w:t>
      </w:r>
      <w:r w:rsidR="00174350" w:rsidRPr="00FE37CD">
        <w:rPr>
          <w:rFonts w:ascii="Arial" w:hAnsi="Arial" w:cs="Arial"/>
          <w:bCs/>
          <w:sz w:val="20"/>
          <w:szCs w:val="20"/>
        </w:rPr>
        <w:t>gusi</w:t>
      </w:r>
      <w:r w:rsidR="00082406" w:rsidRPr="00FE37CD">
        <w:rPr>
          <w:rFonts w:ascii="Arial" w:hAnsi="Arial" w:cs="Arial"/>
          <w:bCs/>
          <w:sz w:val="20"/>
          <w:szCs w:val="20"/>
        </w:rPr>
        <w:t xml:space="preserve"> yang teruk</w:t>
      </w:r>
      <w:r w:rsidR="003A66E4">
        <w:rPr>
          <w:rFonts w:ascii="Arial" w:hAnsi="Arial" w:cs="Arial"/>
          <w:bCs/>
          <w:sz w:val="20"/>
          <w:szCs w:val="20"/>
        </w:rPr>
        <w:t>, gigi longgar</w:t>
      </w:r>
      <w:r w:rsidR="00082406" w:rsidRPr="00FE37CD">
        <w:rPr>
          <w:rFonts w:ascii="Arial" w:hAnsi="Arial" w:cs="Arial"/>
          <w:bCs/>
          <w:sz w:val="20"/>
          <w:szCs w:val="20"/>
        </w:rPr>
        <w:t>)</w:t>
      </w:r>
      <w:r w:rsidRPr="00FE37CD">
        <w:rPr>
          <w:rFonts w:ascii="Arial" w:hAnsi="Arial" w:cs="Arial"/>
          <w:bCs/>
          <w:sz w:val="20"/>
          <w:szCs w:val="20"/>
        </w:rPr>
        <w:t xml:space="preserve"> akibat kecuaian dalam penjagaan pergigian semasa dalam rawatan ortodontik</w:t>
      </w:r>
      <w:r w:rsidR="000040E0" w:rsidRPr="00FE37CD">
        <w:rPr>
          <w:rFonts w:ascii="Arial" w:hAnsi="Arial" w:cs="Arial"/>
          <w:bCs/>
          <w:sz w:val="20"/>
          <w:szCs w:val="20"/>
        </w:rPr>
        <w:t>.</w:t>
      </w:r>
    </w:p>
    <w:p w14:paraId="2D7A35A9" w14:textId="77777777" w:rsidR="00D36265" w:rsidRPr="00FE37CD" w:rsidRDefault="00933CAB" w:rsidP="00FC6C99">
      <w:pPr>
        <w:pStyle w:val="ListParagraph"/>
        <w:numPr>
          <w:ilvl w:val="0"/>
          <w:numId w:val="9"/>
        </w:numPr>
        <w:ind w:left="1843" w:hanging="142"/>
        <w:jc w:val="both"/>
        <w:rPr>
          <w:rFonts w:ascii="Arial" w:hAnsi="Arial" w:cs="Arial"/>
          <w:bCs/>
          <w:sz w:val="20"/>
          <w:szCs w:val="20"/>
        </w:rPr>
      </w:pPr>
      <w:r w:rsidRPr="00FE37CD">
        <w:rPr>
          <w:rFonts w:ascii="Arial" w:hAnsi="Arial" w:cs="Arial"/>
          <w:bCs/>
          <w:sz w:val="20"/>
          <w:szCs w:val="20"/>
        </w:rPr>
        <w:t>mendapatkan rawatan pergigian di klinik pergigian lain yang mengakibatkan perubahan pada pelan rawatan sedia ada</w:t>
      </w:r>
      <w:r w:rsidR="000040E0" w:rsidRPr="00FE37CD">
        <w:rPr>
          <w:rFonts w:ascii="Arial" w:hAnsi="Arial" w:cs="Arial"/>
          <w:bCs/>
          <w:sz w:val="20"/>
          <w:szCs w:val="20"/>
        </w:rPr>
        <w:t>.</w:t>
      </w:r>
    </w:p>
    <w:p w14:paraId="1780F6F2" w14:textId="6163FA50" w:rsidR="00D36265" w:rsidRPr="00FE37CD" w:rsidRDefault="00D36265" w:rsidP="00030C22">
      <w:pPr>
        <w:pStyle w:val="ListParagraph"/>
        <w:ind w:left="1843"/>
        <w:jc w:val="both"/>
        <w:rPr>
          <w:rFonts w:ascii="Arial" w:hAnsi="Arial" w:cs="Arial"/>
          <w:bCs/>
          <w:sz w:val="20"/>
          <w:szCs w:val="20"/>
        </w:rPr>
      </w:pPr>
    </w:p>
    <w:p w14:paraId="07E91F8C" w14:textId="6CF02AF8" w:rsidR="00174350" w:rsidRPr="00FE37CD" w:rsidRDefault="00174350" w:rsidP="00FC6C99">
      <w:pPr>
        <w:spacing w:after="0" w:line="360" w:lineRule="auto"/>
        <w:rPr>
          <w:rFonts w:ascii="Arial" w:hAnsi="Arial" w:cs="Arial"/>
          <w:bCs/>
          <w:i/>
          <w:iCs/>
          <w:sz w:val="20"/>
          <w:szCs w:val="20"/>
        </w:rPr>
      </w:pPr>
      <w:r w:rsidRPr="00FE37CD">
        <w:rPr>
          <w:rFonts w:ascii="Arial" w:hAnsi="Arial" w:cs="Arial"/>
          <w:bCs/>
          <w:i/>
          <w:iCs/>
          <w:sz w:val="20"/>
          <w:szCs w:val="20"/>
        </w:rPr>
        <w:t>*GIS = Gingival Index for Schoolchildren</w:t>
      </w:r>
    </w:p>
    <w:p w14:paraId="25BD5882" w14:textId="46E2E418" w:rsidR="00CC7C13" w:rsidRDefault="00174350" w:rsidP="00FC6C99">
      <w:pPr>
        <w:spacing w:after="0" w:line="360" w:lineRule="auto"/>
        <w:rPr>
          <w:rFonts w:ascii="Arial" w:hAnsi="Arial" w:cs="Arial"/>
          <w:bCs/>
          <w:i/>
          <w:iCs/>
          <w:sz w:val="20"/>
          <w:szCs w:val="20"/>
        </w:rPr>
      </w:pPr>
      <w:r w:rsidRPr="00FE37CD">
        <w:rPr>
          <w:rFonts w:ascii="Arial" w:hAnsi="Arial" w:cs="Arial"/>
          <w:bCs/>
          <w:i/>
          <w:iCs/>
          <w:sz w:val="20"/>
          <w:szCs w:val="20"/>
        </w:rPr>
        <w:t>*BPE = Basic Periodontal Examination</w:t>
      </w:r>
    </w:p>
    <w:p w14:paraId="2C165E0B" w14:textId="77777777" w:rsidR="00D36265" w:rsidRPr="00FE37CD" w:rsidRDefault="00D36265" w:rsidP="00FC6C9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57EAB" w:rsidRPr="00FE37CD" w14:paraId="09BEB2EB" w14:textId="77777777" w:rsidTr="00A93281">
        <w:trPr>
          <w:trHeight w:val="3010"/>
        </w:trPr>
        <w:tc>
          <w:tcPr>
            <w:tcW w:w="4508" w:type="dxa"/>
          </w:tcPr>
          <w:p w14:paraId="456AA5EA" w14:textId="1B44126A" w:rsidR="00C57EAB" w:rsidRDefault="00C57EAB" w:rsidP="00723B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E37CD">
              <w:rPr>
                <w:rFonts w:ascii="Arial" w:hAnsi="Arial" w:cs="Arial"/>
                <w:b/>
                <w:sz w:val="20"/>
                <w:szCs w:val="20"/>
                <w:u w:val="single"/>
              </w:rPr>
              <w:t>Sendiri / Ibubapa / Penjaga*</w:t>
            </w:r>
          </w:p>
          <w:p w14:paraId="1D832BE6" w14:textId="77777777" w:rsidR="00A93281" w:rsidRPr="00FE37CD" w:rsidRDefault="00A93281" w:rsidP="00723B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7054F426" w14:textId="77777777" w:rsidR="00C57EAB" w:rsidRPr="00FE37CD" w:rsidRDefault="00C57EAB" w:rsidP="00723B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A3F3F59" w14:textId="3A12E2BC" w:rsidR="00C57EAB" w:rsidRPr="00FE37CD" w:rsidRDefault="00C57EAB" w:rsidP="00723B1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E37CD">
              <w:rPr>
                <w:rFonts w:ascii="Arial" w:hAnsi="Arial" w:cs="Arial"/>
                <w:b/>
                <w:sz w:val="20"/>
                <w:szCs w:val="20"/>
              </w:rPr>
              <w:t>Tandatangan : ………………………….</w:t>
            </w:r>
          </w:p>
          <w:p w14:paraId="6A33AE34" w14:textId="77777777" w:rsidR="00C57EAB" w:rsidRPr="00FE37CD" w:rsidRDefault="00C57EAB" w:rsidP="00723B1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AF7419" w14:textId="42CE8407" w:rsidR="00C57EAB" w:rsidRPr="00FE37CD" w:rsidRDefault="00C57EAB" w:rsidP="00723B1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E37CD">
              <w:rPr>
                <w:rFonts w:ascii="Arial" w:hAnsi="Arial" w:cs="Arial"/>
                <w:b/>
                <w:sz w:val="20"/>
                <w:szCs w:val="20"/>
              </w:rPr>
              <w:t>Nama : …………………………………...</w:t>
            </w:r>
          </w:p>
          <w:p w14:paraId="642B82FE" w14:textId="77777777" w:rsidR="00C57EAB" w:rsidRPr="00FE37CD" w:rsidRDefault="00C57EAB" w:rsidP="00723B1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4F07F0" w14:textId="0AAD5B92" w:rsidR="00C57EAB" w:rsidRPr="00FE37CD" w:rsidRDefault="00C57EAB" w:rsidP="00723B1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E37CD">
              <w:rPr>
                <w:rFonts w:ascii="Arial" w:hAnsi="Arial" w:cs="Arial"/>
                <w:b/>
                <w:sz w:val="20"/>
                <w:szCs w:val="20"/>
              </w:rPr>
              <w:t>No. MyKad/Passport* : ………………..</w:t>
            </w:r>
          </w:p>
          <w:p w14:paraId="505DA7F6" w14:textId="77777777" w:rsidR="00C57EAB" w:rsidRPr="00FE37CD" w:rsidRDefault="00C57EAB" w:rsidP="00723B1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183AC9" w14:textId="37EC6BFE" w:rsidR="00C57EAB" w:rsidRPr="00FE37CD" w:rsidRDefault="00C57EAB" w:rsidP="00723B1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E37CD">
              <w:rPr>
                <w:rFonts w:ascii="Arial" w:hAnsi="Arial" w:cs="Arial"/>
                <w:b/>
                <w:sz w:val="20"/>
                <w:szCs w:val="20"/>
              </w:rPr>
              <w:t>Tarikh : …………………………………..</w:t>
            </w:r>
          </w:p>
          <w:p w14:paraId="145D7C35" w14:textId="340175FD" w:rsidR="00C57EAB" w:rsidRPr="00FE37CD" w:rsidRDefault="00C57EAB" w:rsidP="00723B1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8" w:type="dxa"/>
          </w:tcPr>
          <w:p w14:paraId="338E4D75" w14:textId="4C37E3A8" w:rsidR="00C57EAB" w:rsidRDefault="00C57EAB" w:rsidP="00723B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E37CD">
              <w:rPr>
                <w:rFonts w:ascii="Arial" w:hAnsi="Arial" w:cs="Arial"/>
                <w:b/>
                <w:sz w:val="20"/>
                <w:szCs w:val="20"/>
                <w:u w:val="single"/>
              </w:rPr>
              <w:t>Saksi</w:t>
            </w:r>
          </w:p>
          <w:p w14:paraId="17257A5A" w14:textId="77777777" w:rsidR="00A93281" w:rsidRPr="00FE37CD" w:rsidRDefault="00A93281" w:rsidP="00723B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722F4890" w14:textId="77777777" w:rsidR="00C57EAB" w:rsidRPr="00FE37CD" w:rsidRDefault="00C57EAB" w:rsidP="00723B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1AFFB746" w14:textId="77777777" w:rsidR="00C57EAB" w:rsidRPr="00FE37CD" w:rsidRDefault="00C57EAB" w:rsidP="00723B1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E37CD">
              <w:rPr>
                <w:rFonts w:ascii="Arial" w:hAnsi="Arial" w:cs="Arial"/>
                <w:b/>
                <w:sz w:val="20"/>
                <w:szCs w:val="20"/>
              </w:rPr>
              <w:t>Tandatangan : ………………………….</w:t>
            </w:r>
          </w:p>
          <w:p w14:paraId="5F26AEC0" w14:textId="77777777" w:rsidR="00C57EAB" w:rsidRPr="00FE37CD" w:rsidRDefault="00C57EAB" w:rsidP="00723B1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0AF009" w14:textId="77777777" w:rsidR="00C57EAB" w:rsidRPr="00FE37CD" w:rsidRDefault="00C57EAB" w:rsidP="00723B1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E37CD">
              <w:rPr>
                <w:rFonts w:ascii="Arial" w:hAnsi="Arial" w:cs="Arial"/>
                <w:b/>
                <w:sz w:val="20"/>
                <w:szCs w:val="20"/>
              </w:rPr>
              <w:t>Nama : …………………………………...</w:t>
            </w:r>
          </w:p>
          <w:p w14:paraId="40A785E0" w14:textId="77777777" w:rsidR="00C57EAB" w:rsidRPr="00FE37CD" w:rsidRDefault="00C57EAB" w:rsidP="00723B1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C7BED5" w14:textId="77777777" w:rsidR="00C57EAB" w:rsidRPr="00FE37CD" w:rsidRDefault="00C57EAB" w:rsidP="00723B1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E37CD">
              <w:rPr>
                <w:rFonts w:ascii="Arial" w:hAnsi="Arial" w:cs="Arial"/>
                <w:b/>
                <w:sz w:val="20"/>
                <w:szCs w:val="20"/>
              </w:rPr>
              <w:t>No. MyKad/Passport* : ………………..</w:t>
            </w:r>
          </w:p>
          <w:p w14:paraId="0AF0F721" w14:textId="77777777" w:rsidR="00C57EAB" w:rsidRPr="00FE37CD" w:rsidRDefault="00C57EAB" w:rsidP="00723B1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45694E" w14:textId="77777777" w:rsidR="00C57EAB" w:rsidRPr="00FE37CD" w:rsidRDefault="00C57EAB" w:rsidP="00723B1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E37CD">
              <w:rPr>
                <w:rFonts w:ascii="Arial" w:hAnsi="Arial" w:cs="Arial"/>
                <w:b/>
                <w:sz w:val="20"/>
                <w:szCs w:val="20"/>
              </w:rPr>
              <w:t>Tarikh : …………………………………..</w:t>
            </w:r>
          </w:p>
          <w:p w14:paraId="6172BCB7" w14:textId="753E4D7A" w:rsidR="00C57EAB" w:rsidRPr="00FE37CD" w:rsidRDefault="00C57EAB" w:rsidP="00723B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0758D608" w14:textId="381C7B4E" w:rsidR="00CF627E" w:rsidRPr="00FE37CD" w:rsidRDefault="00C57EAB" w:rsidP="00F8204B">
      <w:pPr>
        <w:rPr>
          <w:rFonts w:ascii="Arial" w:hAnsi="Arial" w:cs="Arial"/>
          <w:b/>
          <w:sz w:val="20"/>
          <w:szCs w:val="20"/>
        </w:rPr>
      </w:pPr>
      <w:r w:rsidRPr="00FE37CD">
        <w:rPr>
          <w:rFonts w:ascii="Arial" w:hAnsi="Arial" w:cs="Arial"/>
          <w:b/>
          <w:sz w:val="20"/>
          <w:szCs w:val="20"/>
        </w:rPr>
        <w:t>*</w:t>
      </w:r>
      <w:r w:rsidRPr="00FE37CD">
        <w:rPr>
          <w:rFonts w:ascii="Arial" w:hAnsi="Arial" w:cs="Arial"/>
          <w:bCs/>
          <w:i/>
          <w:iCs/>
          <w:sz w:val="20"/>
          <w:szCs w:val="20"/>
        </w:rPr>
        <w:t>Potong mana yang tidak berkenaan</w:t>
      </w:r>
    </w:p>
    <w:sectPr w:rsidR="00CF627E" w:rsidRPr="00FE37CD" w:rsidSect="00D36265">
      <w:headerReference w:type="default" r:id="rId7"/>
      <w:footerReference w:type="default" r:id="rId8"/>
      <w:pgSz w:w="11906" w:h="16838"/>
      <w:pgMar w:top="1276" w:right="1440" w:bottom="0" w:left="1440" w:header="432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398B3" w14:textId="77777777" w:rsidR="00290B8D" w:rsidRDefault="00290B8D" w:rsidP="000D0563">
      <w:pPr>
        <w:spacing w:after="0" w:line="240" w:lineRule="auto"/>
      </w:pPr>
      <w:r>
        <w:separator/>
      </w:r>
    </w:p>
  </w:endnote>
  <w:endnote w:type="continuationSeparator" w:id="0">
    <w:p w14:paraId="127EE738" w14:textId="77777777" w:rsidR="00290B8D" w:rsidRDefault="00290B8D" w:rsidP="000D0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F0E58" w14:textId="1E9192B0" w:rsidR="00262F60" w:rsidRPr="00262F60" w:rsidRDefault="0044109D" w:rsidP="0044109D">
    <w:pPr>
      <w:pStyle w:val="Footer"/>
      <w:rPr>
        <w:b/>
      </w:rPr>
    </w:pPr>
    <w:r>
      <w:rPr>
        <w:b/>
      </w:rPr>
      <w:tab/>
      <w:t xml:space="preserve">                                                                                                                       Kuatkuasa: Bil 2/ November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F082FB" w14:textId="77777777" w:rsidR="00290B8D" w:rsidRDefault="00290B8D" w:rsidP="000D0563">
      <w:pPr>
        <w:spacing w:after="0" w:line="240" w:lineRule="auto"/>
      </w:pPr>
      <w:r>
        <w:separator/>
      </w:r>
    </w:p>
  </w:footnote>
  <w:footnote w:type="continuationSeparator" w:id="0">
    <w:p w14:paraId="73D976F0" w14:textId="77777777" w:rsidR="00290B8D" w:rsidRDefault="00290B8D" w:rsidP="000D0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CDC14" w14:textId="77777777" w:rsidR="00BC4881" w:rsidRDefault="000D0563">
    <w:pPr>
      <w:pStyle w:val="Header"/>
    </w:pPr>
    <w:r w:rsidRPr="000D0563">
      <w:t xml:space="preserve">                                                                                                               </w:t>
    </w:r>
    <w:r>
      <w:t xml:space="preserve">                                </w:t>
    </w:r>
  </w:p>
  <w:p w14:paraId="2663CBC6" w14:textId="30EB55F3" w:rsidR="000D0563" w:rsidRPr="000D0563" w:rsidRDefault="000D0563" w:rsidP="00BC4881">
    <w:pPr>
      <w:pStyle w:val="Header"/>
      <w:jc w:val="right"/>
      <w:rPr>
        <w:b/>
        <w:sz w:val="28"/>
        <w:szCs w:val="28"/>
      </w:rPr>
    </w:pPr>
    <w:r w:rsidRPr="000D0563">
      <w:rPr>
        <w:b/>
        <w:sz w:val="28"/>
        <w:szCs w:val="28"/>
      </w:rPr>
      <w:t>PS-BKPPLS-BK</w:t>
    </w:r>
    <w:r w:rsidR="009C69DE">
      <w:rPr>
        <w:b/>
        <w:sz w:val="28"/>
        <w:szCs w:val="28"/>
      </w:rPr>
      <w:t>83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D5D7B"/>
    <w:multiLevelType w:val="hybridMultilevel"/>
    <w:tmpl w:val="7438185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C1EAC"/>
    <w:multiLevelType w:val="hybridMultilevel"/>
    <w:tmpl w:val="1A4E709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D241D"/>
    <w:multiLevelType w:val="hybridMultilevel"/>
    <w:tmpl w:val="5260BB3C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0C490E"/>
    <w:multiLevelType w:val="hybridMultilevel"/>
    <w:tmpl w:val="AEE62BD4"/>
    <w:lvl w:ilvl="0" w:tplc="4409001B">
      <w:start w:val="1"/>
      <w:numFmt w:val="lowerRoman"/>
      <w:lvlText w:val="%1."/>
      <w:lvlJc w:val="right"/>
      <w:pPr>
        <w:ind w:left="2160" w:hanging="360"/>
      </w:p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12C5C69"/>
    <w:multiLevelType w:val="hybridMultilevel"/>
    <w:tmpl w:val="EB4098AE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605471"/>
    <w:multiLevelType w:val="multilevel"/>
    <w:tmpl w:val="6B4E2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173FFC"/>
    <w:multiLevelType w:val="hybridMultilevel"/>
    <w:tmpl w:val="B7420F4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105D0"/>
    <w:multiLevelType w:val="hybridMultilevel"/>
    <w:tmpl w:val="11542A82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1C3818"/>
    <w:multiLevelType w:val="hybridMultilevel"/>
    <w:tmpl w:val="63C0506E"/>
    <w:lvl w:ilvl="0" w:tplc="4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DAF5FAF"/>
    <w:multiLevelType w:val="hybridMultilevel"/>
    <w:tmpl w:val="CDCA799E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3A3ADE"/>
    <w:multiLevelType w:val="hybridMultilevel"/>
    <w:tmpl w:val="696493B2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B6351D5"/>
    <w:multiLevelType w:val="hybridMultilevel"/>
    <w:tmpl w:val="2F6CB4DC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D25665"/>
    <w:multiLevelType w:val="hybridMultilevel"/>
    <w:tmpl w:val="3AD43370"/>
    <w:lvl w:ilvl="0" w:tplc="4409001B">
      <w:start w:val="1"/>
      <w:numFmt w:val="lowerRoman"/>
      <w:lvlText w:val="%1."/>
      <w:lvlJc w:val="right"/>
      <w:pPr>
        <w:ind w:left="2160" w:hanging="360"/>
      </w:p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BCB3850"/>
    <w:multiLevelType w:val="hybridMultilevel"/>
    <w:tmpl w:val="1722B1B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11"/>
  </w:num>
  <w:num w:numId="5">
    <w:abstractNumId w:val="7"/>
  </w:num>
  <w:num w:numId="6">
    <w:abstractNumId w:val="12"/>
  </w:num>
  <w:num w:numId="7">
    <w:abstractNumId w:val="6"/>
  </w:num>
  <w:num w:numId="8">
    <w:abstractNumId w:val="9"/>
  </w:num>
  <w:num w:numId="9">
    <w:abstractNumId w:val="3"/>
  </w:num>
  <w:num w:numId="10">
    <w:abstractNumId w:val="5"/>
  </w:num>
  <w:num w:numId="11">
    <w:abstractNumId w:val="4"/>
  </w:num>
  <w:num w:numId="12">
    <w:abstractNumId w:val="0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formatting="1" w:enforcement="1" w:cryptProviderType="rsaAES" w:cryptAlgorithmClass="hash" w:cryptAlgorithmType="typeAny" w:cryptAlgorithmSid="14" w:cryptSpinCount="100000" w:hash="Kv4zBGQBX9x3B12zzuI1dfWuYUYKBuELdBy3qSiaOZ5mwEyI8Pw55S1Rk2PUNjPkkWXXJzct/5VNjIIKyIUMww==" w:salt="ihFbDfVTFdelAOMJRcvyg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27E"/>
    <w:rsid w:val="000040E0"/>
    <w:rsid w:val="00030C22"/>
    <w:rsid w:val="00033079"/>
    <w:rsid w:val="00067B6D"/>
    <w:rsid w:val="000815C2"/>
    <w:rsid w:val="00082406"/>
    <w:rsid w:val="000D0563"/>
    <w:rsid w:val="00110348"/>
    <w:rsid w:val="00174350"/>
    <w:rsid w:val="00184CD0"/>
    <w:rsid w:val="00211FB5"/>
    <w:rsid w:val="00262F60"/>
    <w:rsid w:val="0027728E"/>
    <w:rsid w:val="002837F0"/>
    <w:rsid w:val="00290B8D"/>
    <w:rsid w:val="002A0FE1"/>
    <w:rsid w:val="002E0D78"/>
    <w:rsid w:val="00343F99"/>
    <w:rsid w:val="00353D92"/>
    <w:rsid w:val="003A66E4"/>
    <w:rsid w:val="004145AE"/>
    <w:rsid w:val="0044109D"/>
    <w:rsid w:val="004638F8"/>
    <w:rsid w:val="004F70B5"/>
    <w:rsid w:val="00500356"/>
    <w:rsid w:val="005353B4"/>
    <w:rsid w:val="0055107E"/>
    <w:rsid w:val="005558D7"/>
    <w:rsid w:val="005D415B"/>
    <w:rsid w:val="00617127"/>
    <w:rsid w:val="00623C0B"/>
    <w:rsid w:val="00633346"/>
    <w:rsid w:val="00644CE1"/>
    <w:rsid w:val="006C2D29"/>
    <w:rsid w:val="00706E05"/>
    <w:rsid w:val="00721949"/>
    <w:rsid w:val="00723B11"/>
    <w:rsid w:val="00742E3B"/>
    <w:rsid w:val="0077743F"/>
    <w:rsid w:val="00823B02"/>
    <w:rsid w:val="00830F37"/>
    <w:rsid w:val="00831769"/>
    <w:rsid w:val="00933CAB"/>
    <w:rsid w:val="00954094"/>
    <w:rsid w:val="00971FD1"/>
    <w:rsid w:val="009C69DE"/>
    <w:rsid w:val="00A85F0D"/>
    <w:rsid w:val="00A93281"/>
    <w:rsid w:val="00AB3949"/>
    <w:rsid w:val="00AD6F0D"/>
    <w:rsid w:val="00AE5277"/>
    <w:rsid w:val="00B13332"/>
    <w:rsid w:val="00B201D0"/>
    <w:rsid w:val="00B810D6"/>
    <w:rsid w:val="00BA1B0A"/>
    <w:rsid w:val="00BA429E"/>
    <w:rsid w:val="00BB061A"/>
    <w:rsid w:val="00BB71A2"/>
    <w:rsid w:val="00BC4881"/>
    <w:rsid w:val="00C15E24"/>
    <w:rsid w:val="00C57EAB"/>
    <w:rsid w:val="00C66DDF"/>
    <w:rsid w:val="00C77BD9"/>
    <w:rsid w:val="00CC7C13"/>
    <w:rsid w:val="00CD73E5"/>
    <w:rsid w:val="00CF627E"/>
    <w:rsid w:val="00D02AD4"/>
    <w:rsid w:val="00D25844"/>
    <w:rsid w:val="00D36265"/>
    <w:rsid w:val="00D533D9"/>
    <w:rsid w:val="00D756FE"/>
    <w:rsid w:val="00DB7311"/>
    <w:rsid w:val="00DD2F16"/>
    <w:rsid w:val="00E04BF7"/>
    <w:rsid w:val="00EA718F"/>
    <w:rsid w:val="00F5356C"/>
    <w:rsid w:val="00F8204B"/>
    <w:rsid w:val="00F8294B"/>
    <w:rsid w:val="00FC6C99"/>
    <w:rsid w:val="00FE020C"/>
    <w:rsid w:val="00FE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F505A1"/>
  <w15:docId w15:val="{1A8E6C96-A671-4A8F-ADF4-B56FEBB7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0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0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563"/>
  </w:style>
  <w:style w:type="paragraph" w:styleId="Footer">
    <w:name w:val="footer"/>
    <w:basedOn w:val="Normal"/>
    <w:link w:val="FooterChar"/>
    <w:uiPriority w:val="99"/>
    <w:unhideWhenUsed/>
    <w:rsid w:val="000D0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563"/>
  </w:style>
  <w:style w:type="table" w:styleId="TableGrid">
    <w:name w:val="Table Grid"/>
    <w:basedOn w:val="TableNormal"/>
    <w:uiPriority w:val="59"/>
    <w:rsid w:val="00C57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7</cp:revision>
  <cp:lastPrinted>2023-02-28T04:22:00Z</cp:lastPrinted>
  <dcterms:created xsi:type="dcterms:W3CDTF">2023-11-07T05:07:00Z</dcterms:created>
  <dcterms:modified xsi:type="dcterms:W3CDTF">2023-11-08T08:57:00Z</dcterms:modified>
</cp:coreProperties>
</file>